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8568" w14:textId="672B861B" w:rsidR="007822B0" w:rsidRDefault="001B03A5" w:rsidP="005617F9">
      <w:pPr>
        <w:jc w:val="center"/>
      </w:pPr>
      <w:r>
        <w:t>202</w:t>
      </w:r>
      <w:r w:rsidR="00A45BA0">
        <w:t xml:space="preserve">2 </w:t>
      </w:r>
      <w:r w:rsidR="005617F9"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98"/>
        <w:gridCol w:w="1836"/>
        <w:gridCol w:w="1778"/>
      </w:tblGrid>
      <w:tr w:rsidR="00EF6864" w14:paraId="23C6856D" w14:textId="77777777" w:rsidTr="00C75B09">
        <w:tc>
          <w:tcPr>
            <w:tcW w:w="1838" w:type="dxa"/>
          </w:tcPr>
          <w:p w14:paraId="23C68569" w14:textId="77777777" w:rsidR="00EF6864" w:rsidRPr="0045175C" w:rsidRDefault="00EF6864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Item  Name</w:t>
            </w:r>
          </w:p>
        </w:tc>
        <w:tc>
          <w:tcPr>
            <w:tcW w:w="3898" w:type="dxa"/>
          </w:tcPr>
          <w:p w14:paraId="23C6856A" w14:textId="77777777" w:rsidR="00EF6864" w:rsidRPr="0045175C" w:rsidRDefault="00EF6864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Description</w:t>
            </w:r>
          </w:p>
        </w:tc>
        <w:tc>
          <w:tcPr>
            <w:tcW w:w="1836" w:type="dxa"/>
          </w:tcPr>
          <w:p w14:paraId="23C6856B" w14:textId="77777777" w:rsidR="00EF6864" w:rsidRPr="0045175C" w:rsidRDefault="00EF6864">
            <w:pPr>
              <w:rPr>
                <w:b/>
                <w:bCs/>
              </w:rPr>
            </w:pPr>
            <w:r>
              <w:t xml:space="preserve"> </w:t>
            </w:r>
            <w:r w:rsidRPr="0045175C">
              <w:rPr>
                <w:b/>
                <w:bCs/>
              </w:rPr>
              <w:t>Date of Purchase</w:t>
            </w:r>
          </w:p>
        </w:tc>
        <w:tc>
          <w:tcPr>
            <w:tcW w:w="1778" w:type="dxa"/>
          </w:tcPr>
          <w:p w14:paraId="23C6856C" w14:textId="77777777" w:rsidR="00EF6864" w:rsidRPr="0045175C" w:rsidRDefault="003B65A3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Cost</w:t>
            </w:r>
            <w:r w:rsidR="00927A83" w:rsidRPr="0045175C">
              <w:rPr>
                <w:b/>
                <w:bCs/>
              </w:rPr>
              <w:t xml:space="preserve"> (USD)</w:t>
            </w:r>
          </w:p>
        </w:tc>
      </w:tr>
      <w:tr w:rsidR="008C44F2" w14:paraId="23C68576" w14:textId="77777777" w:rsidTr="00C75B09">
        <w:tc>
          <w:tcPr>
            <w:tcW w:w="1838" w:type="dxa"/>
            <w:vMerge w:val="restart"/>
          </w:tcPr>
          <w:p w14:paraId="23C6856E" w14:textId="77777777" w:rsidR="008468CA" w:rsidRDefault="008468CA"/>
          <w:p w14:paraId="23C6856F" w14:textId="77777777" w:rsidR="008468CA" w:rsidRDefault="008468CA"/>
          <w:p w14:paraId="23C68570" w14:textId="77777777" w:rsidR="008468CA" w:rsidRDefault="008468CA"/>
          <w:p w14:paraId="23C68571" w14:textId="77777777" w:rsidR="008468CA" w:rsidRDefault="008468CA"/>
          <w:p w14:paraId="23C68572" w14:textId="77777777" w:rsidR="008C44F2" w:rsidRDefault="008468CA">
            <w:r>
              <w:t>Ministry Cost</w:t>
            </w:r>
          </w:p>
        </w:tc>
        <w:tc>
          <w:tcPr>
            <w:tcW w:w="3898" w:type="dxa"/>
          </w:tcPr>
          <w:p w14:paraId="23C68573" w14:textId="77777777" w:rsidR="008C44F2" w:rsidRDefault="008C44F2" w:rsidP="00362CB7">
            <w:r>
              <w:t xml:space="preserve">1 year </w:t>
            </w:r>
            <w:r w:rsidR="00E17104">
              <w:t>v</w:t>
            </w:r>
            <w:r>
              <w:t>isa extension</w:t>
            </w:r>
          </w:p>
        </w:tc>
        <w:tc>
          <w:tcPr>
            <w:tcW w:w="1836" w:type="dxa"/>
          </w:tcPr>
          <w:p w14:paraId="23C68574" w14:textId="1CD715DA" w:rsidR="008C44F2" w:rsidRDefault="008B32E5" w:rsidP="00362CB7">
            <w:r>
              <w:t>5</w:t>
            </w:r>
            <w:r w:rsidR="00C50FCA">
              <w:t>/1/202</w:t>
            </w:r>
            <w:r w:rsidR="000E25DC">
              <w:t>2</w:t>
            </w:r>
          </w:p>
        </w:tc>
        <w:tc>
          <w:tcPr>
            <w:tcW w:w="1778" w:type="dxa"/>
          </w:tcPr>
          <w:p w14:paraId="23C68575" w14:textId="0EA6DBA0" w:rsidR="008C44F2" w:rsidRDefault="00C5679E" w:rsidP="00362CB7">
            <w:r>
              <w:t>150</w:t>
            </w:r>
            <w:r w:rsidR="008C44F2">
              <w:t xml:space="preserve"> (5</w:t>
            </w:r>
            <w:r>
              <w:t>0</w:t>
            </w:r>
            <w:r w:rsidR="008C44F2">
              <w:t>x</w:t>
            </w:r>
            <w:r>
              <w:t>3</w:t>
            </w:r>
            <w:r w:rsidR="008C44F2">
              <w:t>)</w:t>
            </w:r>
          </w:p>
        </w:tc>
      </w:tr>
      <w:tr w:rsidR="008C44F2" w14:paraId="23C6857B" w14:textId="77777777" w:rsidTr="00C75B09">
        <w:trPr>
          <w:trHeight w:val="260"/>
        </w:trPr>
        <w:tc>
          <w:tcPr>
            <w:tcW w:w="1838" w:type="dxa"/>
            <w:vMerge/>
          </w:tcPr>
          <w:p w14:paraId="23C68577" w14:textId="77777777" w:rsidR="008C44F2" w:rsidRDefault="008C44F2"/>
        </w:tc>
        <w:tc>
          <w:tcPr>
            <w:tcW w:w="3898" w:type="dxa"/>
          </w:tcPr>
          <w:p w14:paraId="23C68578" w14:textId="77777777" w:rsidR="008C44F2" w:rsidRDefault="008C44F2" w:rsidP="000B3820">
            <w:r>
              <w:t>Re-entry permits</w:t>
            </w:r>
          </w:p>
        </w:tc>
        <w:tc>
          <w:tcPr>
            <w:tcW w:w="1836" w:type="dxa"/>
          </w:tcPr>
          <w:p w14:paraId="23C68579" w14:textId="69853919" w:rsidR="008C44F2" w:rsidRDefault="008B32E5" w:rsidP="000B3820">
            <w:r>
              <w:t>5/1</w:t>
            </w:r>
            <w:r w:rsidR="00C50FCA">
              <w:t>/202</w:t>
            </w:r>
            <w:r w:rsidR="004E1B2B">
              <w:t>2</w:t>
            </w:r>
          </w:p>
        </w:tc>
        <w:tc>
          <w:tcPr>
            <w:tcW w:w="1778" w:type="dxa"/>
          </w:tcPr>
          <w:p w14:paraId="23C6857A" w14:textId="0BA2CA96" w:rsidR="008C44F2" w:rsidRDefault="00C5679E" w:rsidP="000B3820">
            <w:r>
              <w:t>180</w:t>
            </w:r>
            <w:r w:rsidR="00C50FCA">
              <w:t xml:space="preserve"> (30x</w:t>
            </w:r>
            <w:r>
              <w:t>3</w:t>
            </w:r>
            <w:r w:rsidR="008C44F2">
              <w:t>)</w:t>
            </w:r>
          </w:p>
        </w:tc>
      </w:tr>
      <w:tr w:rsidR="00AD7747" w14:paraId="5931617A" w14:textId="77777777" w:rsidTr="00C75B09">
        <w:trPr>
          <w:trHeight w:val="260"/>
        </w:trPr>
        <w:tc>
          <w:tcPr>
            <w:tcW w:w="1838" w:type="dxa"/>
            <w:vMerge/>
          </w:tcPr>
          <w:p w14:paraId="298CFF4A" w14:textId="77777777" w:rsidR="00AD7747" w:rsidRDefault="00AD7747"/>
        </w:tc>
        <w:tc>
          <w:tcPr>
            <w:tcW w:w="3898" w:type="dxa"/>
          </w:tcPr>
          <w:p w14:paraId="212A8C02" w14:textId="58645C6D" w:rsidR="00AD7747" w:rsidRDefault="00A2749E" w:rsidP="000B3820">
            <w:r>
              <w:t>Flights ba</w:t>
            </w:r>
            <w:r w:rsidR="003B20DF">
              <w:t>ck to USA</w:t>
            </w:r>
          </w:p>
        </w:tc>
        <w:tc>
          <w:tcPr>
            <w:tcW w:w="1836" w:type="dxa"/>
          </w:tcPr>
          <w:p w14:paraId="7849DF32" w14:textId="2475D163" w:rsidR="00AD7747" w:rsidRDefault="0094375E" w:rsidP="000B3820">
            <w:r>
              <w:t>5/30/202</w:t>
            </w:r>
            <w:r w:rsidR="004E1B2B">
              <w:t>2</w:t>
            </w:r>
          </w:p>
        </w:tc>
        <w:tc>
          <w:tcPr>
            <w:tcW w:w="1778" w:type="dxa"/>
          </w:tcPr>
          <w:p w14:paraId="45048364" w14:textId="78DBEDD5" w:rsidR="00AD7747" w:rsidRDefault="00164646" w:rsidP="000B3820">
            <w:r>
              <w:t>1,</w:t>
            </w:r>
            <w:r w:rsidR="004E1B2B">
              <w:t>8</w:t>
            </w:r>
            <w:r>
              <w:t>00 (600x</w:t>
            </w:r>
            <w:r w:rsidR="004E1B2B">
              <w:t>3</w:t>
            </w:r>
            <w:r>
              <w:t>)</w:t>
            </w:r>
          </w:p>
        </w:tc>
      </w:tr>
      <w:tr w:rsidR="00AD7747" w14:paraId="5E3A9082" w14:textId="77777777" w:rsidTr="00C75B09">
        <w:trPr>
          <w:trHeight w:val="260"/>
        </w:trPr>
        <w:tc>
          <w:tcPr>
            <w:tcW w:w="1838" w:type="dxa"/>
            <w:vMerge/>
          </w:tcPr>
          <w:p w14:paraId="3C32D469" w14:textId="77777777" w:rsidR="00AD7747" w:rsidRDefault="00AD7747"/>
        </w:tc>
        <w:tc>
          <w:tcPr>
            <w:tcW w:w="3898" w:type="dxa"/>
          </w:tcPr>
          <w:p w14:paraId="050B895A" w14:textId="2E319698" w:rsidR="00AD7747" w:rsidRDefault="00AD7747" w:rsidP="000B3820">
            <w:r>
              <w:t xml:space="preserve">Covid </w:t>
            </w:r>
            <w:r w:rsidR="004220A6">
              <w:t>tests</w:t>
            </w:r>
            <w:r>
              <w:t xml:space="preserve"> for travel</w:t>
            </w:r>
          </w:p>
        </w:tc>
        <w:tc>
          <w:tcPr>
            <w:tcW w:w="1836" w:type="dxa"/>
          </w:tcPr>
          <w:p w14:paraId="26A106EE" w14:textId="752D8DD3" w:rsidR="00AD7747" w:rsidRDefault="00AD7747" w:rsidP="000B3820">
            <w:r>
              <w:t>5/1</w:t>
            </w:r>
            <w:r w:rsidR="0014738A">
              <w:t>, 7/31</w:t>
            </w:r>
          </w:p>
        </w:tc>
        <w:tc>
          <w:tcPr>
            <w:tcW w:w="1778" w:type="dxa"/>
          </w:tcPr>
          <w:p w14:paraId="0A93AC02" w14:textId="49C7796F" w:rsidR="00AD7747" w:rsidRDefault="001A37B1" w:rsidP="000B3820">
            <w:r>
              <w:t>945 (315x3)</w:t>
            </w:r>
          </w:p>
        </w:tc>
      </w:tr>
      <w:tr w:rsidR="008C44F2" w14:paraId="23C68585" w14:textId="77777777" w:rsidTr="00C75B09">
        <w:tc>
          <w:tcPr>
            <w:tcW w:w="1838" w:type="dxa"/>
            <w:vMerge/>
          </w:tcPr>
          <w:p w14:paraId="23C68581" w14:textId="77777777" w:rsidR="008C44F2" w:rsidRDefault="008C44F2"/>
        </w:tc>
        <w:tc>
          <w:tcPr>
            <w:tcW w:w="3898" w:type="dxa"/>
          </w:tcPr>
          <w:p w14:paraId="23C68582" w14:textId="77777777" w:rsidR="008C44F2" w:rsidRDefault="008C44F2">
            <w:r>
              <w:t>Gasoline</w:t>
            </w:r>
          </w:p>
        </w:tc>
        <w:tc>
          <w:tcPr>
            <w:tcW w:w="1836" w:type="dxa"/>
          </w:tcPr>
          <w:p w14:paraId="23C68583" w14:textId="6709FA98" w:rsidR="008C44F2" w:rsidRDefault="00C50FCA">
            <w:r>
              <w:t>202</w:t>
            </w:r>
            <w:r w:rsidR="00B64019">
              <w:t>2</w:t>
            </w:r>
          </w:p>
        </w:tc>
        <w:tc>
          <w:tcPr>
            <w:tcW w:w="1778" w:type="dxa"/>
          </w:tcPr>
          <w:p w14:paraId="23C68584" w14:textId="05383638" w:rsidR="008C44F2" w:rsidRDefault="00333A6D">
            <w:r>
              <w:t>4,0</w:t>
            </w:r>
            <w:r w:rsidR="008C44F2">
              <w:t>00</w:t>
            </w:r>
          </w:p>
        </w:tc>
      </w:tr>
      <w:tr w:rsidR="008C44F2" w14:paraId="23C6858A" w14:textId="77777777" w:rsidTr="00C75B09">
        <w:tc>
          <w:tcPr>
            <w:tcW w:w="1838" w:type="dxa"/>
            <w:vMerge/>
          </w:tcPr>
          <w:p w14:paraId="23C68586" w14:textId="77777777" w:rsidR="008C44F2" w:rsidRDefault="008C44F2"/>
        </w:tc>
        <w:tc>
          <w:tcPr>
            <w:tcW w:w="3898" w:type="dxa"/>
          </w:tcPr>
          <w:p w14:paraId="23C68587" w14:textId="0924E181" w:rsidR="008C44F2" w:rsidRPr="00927A83" w:rsidRDefault="008C44F2">
            <w:pPr>
              <w:rPr>
                <w:color w:val="C00000"/>
              </w:rPr>
            </w:pPr>
            <w:r w:rsidRPr="00927A83">
              <w:t>Medical insurance</w:t>
            </w:r>
            <w:r>
              <w:t xml:space="preserve"> purchase (family)</w:t>
            </w:r>
          </w:p>
        </w:tc>
        <w:tc>
          <w:tcPr>
            <w:tcW w:w="1836" w:type="dxa"/>
          </w:tcPr>
          <w:p w14:paraId="23C68588" w14:textId="1A0507BA" w:rsidR="008C44F2" w:rsidRPr="00927A83" w:rsidRDefault="00C50FCA" w:rsidP="001E59D1">
            <w:pPr>
              <w:rPr>
                <w:color w:val="C00000"/>
              </w:rPr>
            </w:pPr>
            <w:r>
              <w:t>12/</w:t>
            </w:r>
            <w:r w:rsidR="00333A6D">
              <w:t>2</w:t>
            </w:r>
            <w:r>
              <w:t>/202</w:t>
            </w:r>
            <w:r w:rsidR="00333A6D">
              <w:t>2</w:t>
            </w:r>
          </w:p>
        </w:tc>
        <w:tc>
          <w:tcPr>
            <w:tcW w:w="1778" w:type="dxa"/>
          </w:tcPr>
          <w:p w14:paraId="23C68589" w14:textId="40D80D89" w:rsidR="008C44F2" w:rsidRPr="00927A83" w:rsidRDefault="001E59D1">
            <w:pPr>
              <w:rPr>
                <w:color w:val="C00000"/>
              </w:rPr>
            </w:pPr>
            <w:r>
              <w:t>3,</w:t>
            </w:r>
            <w:r w:rsidR="00AE4EAC">
              <w:t>230</w:t>
            </w:r>
          </w:p>
        </w:tc>
      </w:tr>
      <w:tr w:rsidR="008468CA" w14:paraId="23C6858F" w14:textId="77777777" w:rsidTr="00C75B09">
        <w:tc>
          <w:tcPr>
            <w:tcW w:w="1838" w:type="dxa"/>
            <w:vMerge/>
          </w:tcPr>
          <w:p w14:paraId="23C6858B" w14:textId="77777777" w:rsidR="008468CA" w:rsidRDefault="008468CA"/>
        </w:tc>
        <w:tc>
          <w:tcPr>
            <w:tcW w:w="3898" w:type="dxa"/>
          </w:tcPr>
          <w:p w14:paraId="23C6858C" w14:textId="77777777" w:rsidR="008468CA" w:rsidRPr="00927A83" w:rsidRDefault="008468CA">
            <w:r>
              <w:t>Housing (Rental fee)</w:t>
            </w:r>
          </w:p>
        </w:tc>
        <w:tc>
          <w:tcPr>
            <w:tcW w:w="1836" w:type="dxa"/>
          </w:tcPr>
          <w:p w14:paraId="23C6858D" w14:textId="6088A00A" w:rsidR="008468CA" w:rsidRDefault="00C50FCA" w:rsidP="001E59D1">
            <w:r>
              <w:t>202</w:t>
            </w:r>
            <w:r w:rsidR="00333A6D">
              <w:t>2</w:t>
            </w:r>
          </w:p>
        </w:tc>
        <w:tc>
          <w:tcPr>
            <w:tcW w:w="1778" w:type="dxa"/>
          </w:tcPr>
          <w:p w14:paraId="23C6858E" w14:textId="77777777" w:rsidR="008468CA" w:rsidRDefault="00CD2E1E">
            <w:r>
              <w:t>3,24</w:t>
            </w:r>
            <w:r w:rsidR="008468CA">
              <w:t>0(</w:t>
            </w:r>
            <w:r>
              <w:t>270</w:t>
            </w:r>
            <w:r w:rsidR="008468CA">
              <w:t>x12)</w:t>
            </w:r>
          </w:p>
        </w:tc>
      </w:tr>
      <w:tr w:rsidR="008C44F2" w14:paraId="23C68594" w14:textId="77777777" w:rsidTr="00C75B09">
        <w:tc>
          <w:tcPr>
            <w:tcW w:w="1838" w:type="dxa"/>
            <w:vMerge/>
          </w:tcPr>
          <w:p w14:paraId="23C68590" w14:textId="77777777" w:rsidR="008C44F2" w:rsidRDefault="008C44F2" w:rsidP="0089012E"/>
        </w:tc>
        <w:tc>
          <w:tcPr>
            <w:tcW w:w="3898" w:type="dxa"/>
          </w:tcPr>
          <w:p w14:paraId="23C68591" w14:textId="77777777" w:rsidR="008C44F2" w:rsidRDefault="008C44F2" w:rsidP="0089012E">
            <w:r>
              <w:t xml:space="preserve">Housing </w:t>
            </w:r>
            <w:r w:rsidR="008468CA">
              <w:t>(</w:t>
            </w:r>
            <w:r>
              <w:t>maintenance/</w:t>
            </w:r>
            <w:r w:rsidR="00C50FCA">
              <w:t>garden/</w:t>
            </w:r>
            <w:r>
              <w:t>upkeep fees</w:t>
            </w:r>
            <w:r w:rsidR="008468CA">
              <w:t>)</w:t>
            </w:r>
          </w:p>
        </w:tc>
        <w:tc>
          <w:tcPr>
            <w:tcW w:w="1836" w:type="dxa"/>
          </w:tcPr>
          <w:p w14:paraId="23C68592" w14:textId="6A8BD900" w:rsidR="008C44F2" w:rsidRDefault="00C50FCA" w:rsidP="0089012E">
            <w:r>
              <w:t>202</w:t>
            </w:r>
            <w:r w:rsidR="00FD0101">
              <w:t>2</w:t>
            </w:r>
          </w:p>
        </w:tc>
        <w:tc>
          <w:tcPr>
            <w:tcW w:w="1778" w:type="dxa"/>
          </w:tcPr>
          <w:p w14:paraId="23C68593" w14:textId="77777777" w:rsidR="008C44F2" w:rsidRDefault="00C50FCA" w:rsidP="0089012E">
            <w:r>
              <w:t>2,000</w:t>
            </w:r>
          </w:p>
        </w:tc>
      </w:tr>
      <w:tr w:rsidR="008B32E5" w14:paraId="23C68599" w14:textId="77777777" w:rsidTr="00C75B09">
        <w:tc>
          <w:tcPr>
            <w:tcW w:w="1838" w:type="dxa"/>
            <w:vMerge/>
          </w:tcPr>
          <w:p w14:paraId="23C68595" w14:textId="77777777" w:rsidR="008B32E5" w:rsidRDefault="008B32E5" w:rsidP="0089012E"/>
        </w:tc>
        <w:tc>
          <w:tcPr>
            <w:tcW w:w="3898" w:type="dxa"/>
          </w:tcPr>
          <w:p w14:paraId="23C68596" w14:textId="743F90EB" w:rsidR="008B32E5" w:rsidRDefault="008B32E5" w:rsidP="0089012E">
            <w:r>
              <w:t xml:space="preserve">Housing item additions (AC, filters, </w:t>
            </w:r>
            <w:r w:rsidR="008468CA">
              <w:t>drapes, kitchen items</w:t>
            </w:r>
            <w:r w:rsidR="00FD0101">
              <w:t xml:space="preserve">, </w:t>
            </w:r>
            <w:r w:rsidR="00C7490F">
              <w:t>handyman work</w:t>
            </w:r>
            <w:r w:rsidR="008468CA">
              <w:t>)</w:t>
            </w:r>
          </w:p>
        </w:tc>
        <w:tc>
          <w:tcPr>
            <w:tcW w:w="1836" w:type="dxa"/>
          </w:tcPr>
          <w:p w14:paraId="23C68597" w14:textId="5C33C980" w:rsidR="008B32E5" w:rsidRDefault="00C50FCA" w:rsidP="0089012E">
            <w:r>
              <w:t>202</w:t>
            </w:r>
            <w:r w:rsidR="00FD0101">
              <w:t>2</w:t>
            </w:r>
          </w:p>
        </w:tc>
        <w:tc>
          <w:tcPr>
            <w:tcW w:w="1778" w:type="dxa"/>
          </w:tcPr>
          <w:p w14:paraId="23C68598" w14:textId="2889E7CA" w:rsidR="008B32E5" w:rsidRDefault="00FD0101" w:rsidP="0089012E">
            <w:r>
              <w:t>1</w:t>
            </w:r>
            <w:r w:rsidR="00C50FCA">
              <w:t>,000</w:t>
            </w:r>
          </w:p>
        </w:tc>
      </w:tr>
      <w:tr w:rsidR="008C44F2" w14:paraId="23C6859E" w14:textId="77777777" w:rsidTr="00C75B09">
        <w:tc>
          <w:tcPr>
            <w:tcW w:w="1838" w:type="dxa"/>
            <w:vMerge/>
          </w:tcPr>
          <w:p w14:paraId="23C6859A" w14:textId="77777777" w:rsidR="008C44F2" w:rsidRDefault="008C44F2"/>
        </w:tc>
        <w:tc>
          <w:tcPr>
            <w:tcW w:w="3898" w:type="dxa"/>
          </w:tcPr>
          <w:p w14:paraId="23C6859B" w14:textId="77777777" w:rsidR="008C44F2" w:rsidRDefault="008C44F2" w:rsidP="00A61925">
            <w:r>
              <w:t>Vehicle Registrations (mopeds</w:t>
            </w:r>
            <w:r w:rsidR="00C50FCA">
              <w:t xml:space="preserve"> 4</w:t>
            </w:r>
            <w:r>
              <w:t>)</w:t>
            </w:r>
          </w:p>
        </w:tc>
        <w:tc>
          <w:tcPr>
            <w:tcW w:w="1836" w:type="dxa"/>
          </w:tcPr>
          <w:p w14:paraId="23C6859C" w14:textId="60C4F7F5" w:rsidR="008C44F2" w:rsidRDefault="00C50FCA" w:rsidP="00A61925">
            <w:r>
              <w:t>03/202</w:t>
            </w:r>
            <w:r w:rsidR="00971D08">
              <w:t>2</w:t>
            </w:r>
          </w:p>
        </w:tc>
        <w:tc>
          <w:tcPr>
            <w:tcW w:w="1778" w:type="dxa"/>
          </w:tcPr>
          <w:p w14:paraId="23C6859D" w14:textId="77777777" w:rsidR="008C44F2" w:rsidRDefault="001E59D1" w:rsidP="00A61925">
            <w:r>
              <w:t>100</w:t>
            </w:r>
          </w:p>
        </w:tc>
      </w:tr>
      <w:tr w:rsidR="008C44F2" w14:paraId="23C685A3" w14:textId="77777777" w:rsidTr="00C75B09">
        <w:tc>
          <w:tcPr>
            <w:tcW w:w="1838" w:type="dxa"/>
            <w:vMerge/>
          </w:tcPr>
          <w:p w14:paraId="23C6859F" w14:textId="77777777" w:rsidR="008C44F2" w:rsidRDefault="008C44F2"/>
        </w:tc>
        <w:tc>
          <w:tcPr>
            <w:tcW w:w="3898" w:type="dxa"/>
          </w:tcPr>
          <w:p w14:paraId="23C685A0" w14:textId="671E4376" w:rsidR="008C44F2" w:rsidRDefault="008C44F2" w:rsidP="00A61925">
            <w:r>
              <w:t>Vehicle Registrations (Auto</w:t>
            </w:r>
            <w:r w:rsidR="00C50FCA">
              <w:t xml:space="preserve"> </w:t>
            </w:r>
            <w:r w:rsidR="00C7490F">
              <w:t>3</w:t>
            </w:r>
            <w:r>
              <w:t>)</w:t>
            </w:r>
          </w:p>
        </w:tc>
        <w:tc>
          <w:tcPr>
            <w:tcW w:w="1836" w:type="dxa"/>
          </w:tcPr>
          <w:p w14:paraId="23C685A1" w14:textId="08528F55" w:rsidR="008C44F2" w:rsidRDefault="00C50FCA" w:rsidP="00A61925">
            <w:r>
              <w:t>04/202</w:t>
            </w:r>
            <w:r w:rsidR="00971D08">
              <w:t>2</w:t>
            </w:r>
          </w:p>
        </w:tc>
        <w:tc>
          <w:tcPr>
            <w:tcW w:w="1778" w:type="dxa"/>
          </w:tcPr>
          <w:p w14:paraId="23C685A2" w14:textId="4892943C" w:rsidR="008C44F2" w:rsidRDefault="00C75B09" w:rsidP="00A61925">
            <w:r>
              <w:t>345</w:t>
            </w:r>
          </w:p>
        </w:tc>
      </w:tr>
      <w:tr w:rsidR="008468CA" w14:paraId="23C685B2" w14:textId="77777777" w:rsidTr="00C75B09">
        <w:tc>
          <w:tcPr>
            <w:tcW w:w="1838" w:type="dxa"/>
            <w:vMerge/>
          </w:tcPr>
          <w:p w14:paraId="23C685AE" w14:textId="77777777" w:rsidR="008468CA" w:rsidRDefault="008468CA"/>
        </w:tc>
        <w:tc>
          <w:tcPr>
            <w:tcW w:w="3898" w:type="dxa"/>
          </w:tcPr>
          <w:p w14:paraId="23C685AF" w14:textId="77777777" w:rsidR="008468CA" w:rsidRDefault="008468CA" w:rsidP="00A61925">
            <w:r>
              <w:t>Office supply</w:t>
            </w:r>
          </w:p>
        </w:tc>
        <w:tc>
          <w:tcPr>
            <w:tcW w:w="1836" w:type="dxa"/>
          </w:tcPr>
          <w:p w14:paraId="23C685B0" w14:textId="64D988B3" w:rsidR="008468CA" w:rsidRDefault="005D186C" w:rsidP="00A61925">
            <w:r>
              <w:t>202</w:t>
            </w:r>
            <w:r w:rsidR="00971D08">
              <w:t>2</w:t>
            </w:r>
          </w:p>
        </w:tc>
        <w:tc>
          <w:tcPr>
            <w:tcW w:w="1778" w:type="dxa"/>
          </w:tcPr>
          <w:p w14:paraId="23C685B1" w14:textId="77777777" w:rsidR="008468CA" w:rsidRDefault="005D186C" w:rsidP="00A61925">
            <w:r>
              <w:t>5</w:t>
            </w:r>
            <w:r w:rsidR="008468CA">
              <w:t>00</w:t>
            </w:r>
          </w:p>
        </w:tc>
      </w:tr>
      <w:tr w:rsidR="008C44F2" w14:paraId="23C685B7" w14:textId="77777777" w:rsidTr="00C75B09">
        <w:tc>
          <w:tcPr>
            <w:tcW w:w="1838" w:type="dxa"/>
            <w:vMerge/>
          </w:tcPr>
          <w:p w14:paraId="23C685B3" w14:textId="77777777" w:rsidR="008C44F2" w:rsidRDefault="008C44F2"/>
        </w:tc>
        <w:tc>
          <w:tcPr>
            <w:tcW w:w="3898" w:type="dxa"/>
          </w:tcPr>
          <w:p w14:paraId="23C685B4" w14:textId="77777777" w:rsidR="008C44F2" w:rsidRDefault="008C44F2">
            <w:r>
              <w:t>Website fee</w:t>
            </w:r>
          </w:p>
        </w:tc>
        <w:tc>
          <w:tcPr>
            <w:tcW w:w="1836" w:type="dxa"/>
          </w:tcPr>
          <w:p w14:paraId="23C685B5" w14:textId="1C9E16F6" w:rsidR="008C44F2" w:rsidRDefault="005D186C">
            <w:r>
              <w:t>4/20/202</w:t>
            </w:r>
            <w:r w:rsidR="00971D08">
              <w:t>2</w:t>
            </w:r>
          </w:p>
        </w:tc>
        <w:tc>
          <w:tcPr>
            <w:tcW w:w="1778" w:type="dxa"/>
          </w:tcPr>
          <w:p w14:paraId="23C685B6" w14:textId="77777777" w:rsidR="008C44F2" w:rsidRDefault="008C44F2">
            <w:r>
              <w:t>380</w:t>
            </w:r>
          </w:p>
        </w:tc>
      </w:tr>
      <w:tr w:rsidR="008C44F2" w14:paraId="23C685BC" w14:textId="77777777" w:rsidTr="00C75B09">
        <w:tc>
          <w:tcPr>
            <w:tcW w:w="1838" w:type="dxa"/>
            <w:vMerge/>
          </w:tcPr>
          <w:p w14:paraId="23C685B8" w14:textId="77777777" w:rsidR="008C44F2" w:rsidRDefault="008C44F2"/>
        </w:tc>
        <w:tc>
          <w:tcPr>
            <w:tcW w:w="3898" w:type="dxa"/>
          </w:tcPr>
          <w:p w14:paraId="23C685B9" w14:textId="77777777" w:rsidR="008C44F2" w:rsidRDefault="008C44F2">
            <w:r>
              <w:t>Non-profit renewal fee</w:t>
            </w:r>
          </w:p>
        </w:tc>
        <w:tc>
          <w:tcPr>
            <w:tcW w:w="1836" w:type="dxa"/>
          </w:tcPr>
          <w:p w14:paraId="23C685BA" w14:textId="710B3935" w:rsidR="008C44F2" w:rsidRDefault="005D186C">
            <w:r>
              <w:t>3/1/202</w:t>
            </w:r>
            <w:r w:rsidR="00971D08">
              <w:t>2</w:t>
            </w:r>
          </w:p>
        </w:tc>
        <w:tc>
          <w:tcPr>
            <w:tcW w:w="1778" w:type="dxa"/>
          </w:tcPr>
          <w:p w14:paraId="23C685BB" w14:textId="77777777" w:rsidR="008C44F2" w:rsidRDefault="008C44F2">
            <w:r>
              <w:t>50</w:t>
            </w:r>
          </w:p>
        </w:tc>
      </w:tr>
      <w:tr w:rsidR="008C44F2" w14:paraId="23C685C1" w14:textId="77777777" w:rsidTr="00C75B09">
        <w:tc>
          <w:tcPr>
            <w:tcW w:w="1838" w:type="dxa"/>
            <w:vMerge/>
          </w:tcPr>
          <w:p w14:paraId="23C685BD" w14:textId="77777777" w:rsidR="008C44F2" w:rsidRDefault="008C44F2" w:rsidP="008B2332"/>
        </w:tc>
        <w:tc>
          <w:tcPr>
            <w:tcW w:w="3898" w:type="dxa"/>
          </w:tcPr>
          <w:p w14:paraId="23C685BE" w14:textId="77777777" w:rsidR="008C44F2" w:rsidRDefault="008C44F2" w:rsidP="008B2332">
            <w:proofErr w:type="spellStart"/>
            <w:r>
              <w:t>Wifi</w:t>
            </w:r>
            <w:proofErr w:type="spellEnd"/>
          </w:p>
        </w:tc>
        <w:tc>
          <w:tcPr>
            <w:tcW w:w="1836" w:type="dxa"/>
          </w:tcPr>
          <w:p w14:paraId="23C685BF" w14:textId="1B14D9EA" w:rsidR="008C44F2" w:rsidRDefault="005D186C" w:rsidP="008B2332">
            <w:r>
              <w:t>202</w:t>
            </w:r>
            <w:r w:rsidR="00971D08">
              <w:t>2</w:t>
            </w:r>
          </w:p>
        </w:tc>
        <w:tc>
          <w:tcPr>
            <w:tcW w:w="1778" w:type="dxa"/>
          </w:tcPr>
          <w:p w14:paraId="23C685C0" w14:textId="77777777" w:rsidR="008C44F2" w:rsidRDefault="008C44F2" w:rsidP="008B2332">
            <w:r>
              <w:t>325</w:t>
            </w:r>
          </w:p>
        </w:tc>
      </w:tr>
      <w:tr w:rsidR="008C44F2" w14:paraId="23C685C6" w14:textId="77777777" w:rsidTr="00C75B09">
        <w:tc>
          <w:tcPr>
            <w:tcW w:w="1838" w:type="dxa"/>
            <w:vMerge/>
          </w:tcPr>
          <w:p w14:paraId="23C685C2" w14:textId="77777777" w:rsidR="008C44F2" w:rsidRDefault="008C44F2"/>
        </w:tc>
        <w:tc>
          <w:tcPr>
            <w:tcW w:w="3898" w:type="dxa"/>
          </w:tcPr>
          <w:p w14:paraId="23C685C3" w14:textId="77777777" w:rsidR="008C44F2" w:rsidRDefault="008C44F2">
            <w:proofErr w:type="spellStart"/>
            <w:r>
              <w:t>Paypal</w:t>
            </w:r>
            <w:proofErr w:type="spellEnd"/>
            <w:r>
              <w:t xml:space="preserve"> fee</w:t>
            </w:r>
          </w:p>
        </w:tc>
        <w:tc>
          <w:tcPr>
            <w:tcW w:w="1836" w:type="dxa"/>
          </w:tcPr>
          <w:p w14:paraId="23C685C4" w14:textId="238EFFEA" w:rsidR="008C44F2" w:rsidRDefault="005D186C">
            <w:r>
              <w:t>202</w:t>
            </w:r>
            <w:r w:rsidR="00971D08">
              <w:t>2</w:t>
            </w:r>
          </w:p>
        </w:tc>
        <w:tc>
          <w:tcPr>
            <w:tcW w:w="1778" w:type="dxa"/>
          </w:tcPr>
          <w:p w14:paraId="23C685C5" w14:textId="77777777" w:rsidR="008C44F2" w:rsidRDefault="008C44F2">
            <w:r>
              <w:t>240</w:t>
            </w:r>
          </w:p>
        </w:tc>
      </w:tr>
      <w:tr w:rsidR="008C44F2" w14:paraId="23C685CB" w14:textId="77777777" w:rsidTr="00C75B09">
        <w:tc>
          <w:tcPr>
            <w:tcW w:w="1838" w:type="dxa"/>
            <w:vMerge/>
          </w:tcPr>
          <w:p w14:paraId="23C685C7" w14:textId="77777777" w:rsidR="008C44F2" w:rsidRDefault="008C44F2"/>
        </w:tc>
        <w:tc>
          <w:tcPr>
            <w:tcW w:w="3898" w:type="dxa"/>
          </w:tcPr>
          <w:p w14:paraId="23C685C8" w14:textId="77777777" w:rsidR="008C44F2" w:rsidRDefault="008C44F2">
            <w:r>
              <w:t>Microsoft Office subscription</w:t>
            </w:r>
          </w:p>
        </w:tc>
        <w:tc>
          <w:tcPr>
            <w:tcW w:w="1836" w:type="dxa"/>
          </w:tcPr>
          <w:p w14:paraId="23C685C9" w14:textId="563C769E" w:rsidR="008C44F2" w:rsidRDefault="005D186C">
            <w:r>
              <w:t>202</w:t>
            </w:r>
            <w:r w:rsidR="00971D08">
              <w:t>2</w:t>
            </w:r>
          </w:p>
        </w:tc>
        <w:tc>
          <w:tcPr>
            <w:tcW w:w="1778" w:type="dxa"/>
          </w:tcPr>
          <w:p w14:paraId="23C685CA" w14:textId="77777777" w:rsidR="008C44F2" w:rsidRDefault="008C44F2">
            <w:r>
              <w:t>70</w:t>
            </w:r>
          </w:p>
        </w:tc>
      </w:tr>
      <w:tr w:rsidR="008C44F2" w14:paraId="23C685D0" w14:textId="77777777" w:rsidTr="00C75B09">
        <w:tc>
          <w:tcPr>
            <w:tcW w:w="1838" w:type="dxa"/>
            <w:vMerge/>
          </w:tcPr>
          <w:p w14:paraId="23C685CC" w14:textId="77777777" w:rsidR="008C44F2" w:rsidRDefault="008C44F2"/>
        </w:tc>
        <w:tc>
          <w:tcPr>
            <w:tcW w:w="3898" w:type="dxa"/>
          </w:tcPr>
          <w:p w14:paraId="23C685CD" w14:textId="77777777" w:rsidR="008C44F2" w:rsidRDefault="008C44F2">
            <w:r>
              <w:t>Domain annual fee</w:t>
            </w:r>
          </w:p>
        </w:tc>
        <w:tc>
          <w:tcPr>
            <w:tcW w:w="1836" w:type="dxa"/>
          </w:tcPr>
          <w:p w14:paraId="23C685CE" w14:textId="45634DB0" w:rsidR="008C44F2" w:rsidRDefault="005D186C">
            <w:r>
              <w:t>202</w:t>
            </w:r>
            <w:r w:rsidR="00971D08">
              <w:t>2</w:t>
            </w:r>
          </w:p>
        </w:tc>
        <w:tc>
          <w:tcPr>
            <w:tcW w:w="1778" w:type="dxa"/>
          </w:tcPr>
          <w:p w14:paraId="23C685CF" w14:textId="77777777" w:rsidR="008C44F2" w:rsidRDefault="008C44F2">
            <w:r>
              <w:t>70</w:t>
            </w:r>
          </w:p>
        </w:tc>
      </w:tr>
      <w:tr w:rsidR="008C44F2" w14:paraId="23C685D5" w14:textId="77777777" w:rsidTr="00C75B09">
        <w:tc>
          <w:tcPr>
            <w:tcW w:w="1838" w:type="dxa"/>
            <w:vMerge/>
          </w:tcPr>
          <w:p w14:paraId="23C685D1" w14:textId="77777777" w:rsidR="008C44F2" w:rsidRDefault="008C44F2"/>
        </w:tc>
        <w:tc>
          <w:tcPr>
            <w:tcW w:w="3898" w:type="dxa"/>
          </w:tcPr>
          <w:p w14:paraId="23C685D2" w14:textId="77777777" w:rsidR="008C44F2" w:rsidRDefault="008C44F2">
            <w:r>
              <w:t>Thai lesson fee</w:t>
            </w:r>
          </w:p>
        </w:tc>
        <w:tc>
          <w:tcPr>
            <w:tcW w:w="1836" w:type="dxa"/>
          </w:tcPr>
          <w:p w14:paraId="23C685D3" w14:textId="06DC430C" w:rsidR="008C44F2" w:rsidRDefault="005D186C">
            <w:r>
              <w:t>202</w:t>
            </w:r>
            <w:r w:rsidR="00971D08">
              <w:t>2</w:t>
            </w:r>
          </w:p>
        </w:tc>
        <w:tc>
          <w:tcPr>
            <w:tcW w:w="1778" w:type="dxa"/>
          </w:tcPr>
          <w:p w14:paraId="23C685D4" w14:textId="77777777" w:rsidR="008C44F2" w:rsidRDefault="008C44F2">
            <w:r>
              <w:t>120</w:t>
            </w:r>
          </w:p>
        </w:tc>
      </w:tr>
      <w:tr w:rsidR="008C44F2" w14:paraId="23C685DF" w14:textId="77777777" w:rsidTr="00C75B09">
        <w:tc>
          <w:tcPr>
            <w:tcW w:w="1838" w:type="dxa"/>
            <w:vMerge/>
          </w:tcPr>
          <w:p w14:paraId="23C685DB" w14:textId="77777777" w:rsidR="008C44F2" w:rsidRDefault="008C44F2" w:rsidP="00AC5F07"/>
        </w:tc>
        <w:tc>
          <w:tcPr>
            <w:tcW w:w="3898" w:type="dxa"/>
          </w:tcPr>
          <w:p w14:paraId="23C685DC" w14:textId="5A7E68ED"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ministry items cost</w:t>
            </w:r>
          </w:p>
        </w:tc>
        <w:tc>
          <w:tcPr>
            <w:tcW w:w="1836" w:type="dxa"/>
          </w:tcPr>
          <w:p w14:paraId="23C685DD" w14:textId="77777777"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778" w:type="dxa"/>
          </w:tcPr>
          <w:p w14:paraId="23C685DE" w14:textId="6329AC4D" w:rsidR="008C44F2" w:rsidRPr="008C44F2" w:rsidRDefault="0030424B" w:rsidP="00AC5F07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18,745</w:t>
            </w:r>
          </w:p>
        </w:tc>
      </w:tr>
      <w:tr w:rsidR="0030424B" w14:paraId="0CFE6602" w14:textId="77777777" w:rsidTr="00C75B09">
        <w:tc>
          <w:tcPr>
            <w:tcW w:w="1838" w:type="dxa"/>
          </w:tcPr>
          <w:p w14:paraId="2194694D" w14:textId="77777777" w:rsidR="0030424B" w:rsidRDefault="0030424B" w:rsidP="0030424B"/>
        </w:tc>
        <w:tc>
          <w:tcPr>
            <w:tcW w:w="3898" w:type="dxa"/>
          </w:tcPr>
          <w:p w14:paraId="34F7AC41" w14:textId="77777777" w:rsidR="0030424B" w:rsidRDefault="0030424B" w:rsidP="0030424B">
            <w:r>
              <w:t>Vehicle purchases</w:t>
            </w:r>
          </w:p>
          <w:p w14:paraId="55987C5F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36" w:type="dxa"/>
          </w:tcPr>
          <w:p w14:paraId="1C980F09" w14:textId="77777777" w:rsidR="0030424B" w:rsidRDefault="0030424B" w:rsidP="0030424B">
            <w:r>
              <w:t>2013 Honda Civic</w:t>
            </w:r>
          </w:p>
          <w:p w14:paraId="55E83AB4" w14:textId="10858272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>
              <w:t>2012 Toyota Hilux, 2010 Toyota Hilus 4x4</w:t>
            </w:r>
          </w:p>
        </w:tc>
        <w:tc>
          <w:tcPr>
            <w:tcW w:w="1778" w:type="dxa"/>
          </w:tcPr>
          <w:p w14:paraId="6CEA0F67" w14:textId="77777777" w:rsidR="0030424B" w:rsidRDefault="0030424B" w:rsidP="0030424B">
            <w:r>
              <w:t>10,000</w:t>
            </w:r>
          </w:p>
          <w:p w14:paraId="6A5DC0E6" w14:textId="77777777" w:rsidR="0030424B" w:rsidRDefault="0030424B" w:rsidP="0030424B">
            <w:r>
              <w:t>12,500</w:t>
            </w:r>
          </w:p>
          <w:p w14:paraId="4920DE56" w14:textId="29BE39B5" w:rsidR="0030424B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>
              <w:t>12,000</w:t>
            </w:r>
          </w:p>
        </w:tc>
      </w:tr>
      <w:tr w:rsidR="0030424B" w14:paraId="3E637564" w14:textId="77777777" w:rsidTr="00C75B09">
        <w:tc>
          <w:tcPr>
            <w:tcW w:w="1838" w:type="dxa"/>
          </w:tcPr>
          <w:p w14:paraId="2E49C835" w14:textId="77777777" w:rsidR="0030424B" w:rsidRDefault="0030424B" w:rsidP="0030424B"/>
        </w:tc>
        <w:tc>
          <w:tcPr>
            <w:tcW w:w="3898" w:type="dxa"/>
          </w:tcPr>
          <w:p w14:paraId="5F9270FE" w14:textId="14570938" w:rsidR="0030424B" w:rsidRPr="00A528FD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 w:rsidRPr="00A528FD">
              <w:rPr>
                <w:b/>
                <w:bCs/>
                <w:color w:val="E36C0A" w:themeColor="accent6" w:themeShade="BF"/>
              </w:rPr>
              <w:t xml:space="preserve">Total </w:t>
            </w:r>
            <w:r w:rsidR="0045584B" w:rsidRPr="00A528FD">
              <w:rPr>
                <w:b/>
                <w:bCs/>
                <w:color w:val="E36C0A" w:themeColor="accent6" w:themeShade="BF"/>
              </w:rPr>
              <w:t>Vehicle purchase cost</w:t>
            </w:r>
          </w:p>
        </w:tc>
        <w:tc>
          <w:tcPr>
            <w:tcW w:w="1836" w:type="dxa"/>
          </w:tcPr>
          <w:p w14:paraId="1005B504" w14:textId="77777777" w:rsidR="0030424B" w:rsidRDefault="0030424B" w:rsidP="0030424B"/>
        </w:tc>
        <w:tc>
          <w:tcPr>
            <w:tcW w:w="1778" w:type="dxa"/>
          </w:tcPr>
          <w:p w14:paraId="45FE0DC7" w14:textId="76B35342" w:rsidR="0030424B" w:rsidRPr="00A528FD" w:rsidRDefault="00A528FD" w:rsidP="0030424B">
            <w:pPr>
              <w:rPr>
                <w:b/>
                <w:bCs/>
              </w:rPr>
            </w:pPr>
            <w:r w:rsidRPr="00A528FD">
              <w:rPr>
                <w:b/>
                <w:bCs/>
                <w:color w:val="E36C0A" w:themeColor="accent6" w:themeShade="BF"/>
              </w:rPr>
              <w:t>34,500</w:t>
            </w:r>
          </w:p>
        </w:tc>
      </w:tr>
      <w:tr w:rsidR="0030424B" w14:paraId="23C685E4" w14:textId="77777777" w:rsidTr="00C75B09">
        <w:tc>
          <w:tcPr>
            <w:tcW w:w="1838" w:type="dxa"/>
          </w:tcPr>
          <w:p w14:paraId="23C685E0" w14:textId="69AE3264" w:rsidR="0030424B" w:rsidRDefault="0030424B" w:rsidP="0030424B">
            <w:r>
              <w:t>Medical fees</w:t>
            </w:r>
          </w:p>
        </w:tc>
        <w:tc>
          <w:tcPr>
            <w:tcW w:w="3898" w:type="dxa"/>
          </w:tcPr>
          <w:p w14:paraId="2604AF7A" w14:textId="71FD836C" w:rsidR="0030424B" w:rsidRDefault="0030424B" w:rsidP="0030424B">
            <w:r>
              <w:t xml:space="preserve">Dental procedures 4 </w:t>
            </w:r>
            <w:proofErr w:type="spellStart"/>
            <w:r>
              <w:t>check ups</w:t>
            </w:r>
            <w:proofErr w:type="spellEnd"/>
            <w:r>
              <w:t xml:space="preserve">/clean </w:t>
            </w:r>
          </w:p>
          <w:p w14:paraId="6CF10673" w14:textId="6FE28098" w:rsidR="0030424B" w:rsidRDefault="0030424B" w:rsidP="0030424B">
            <w:r>
              <w:t>Food poison treatment</w:t>
            </w:r>
          </w:p>
          <w:p w14:paraId="4FF3551A" w14:textId="3CDD5558" w:rsidR="0030424B" w:rsidRDefault="0030424B" w:rsidP="0030424B">
            <w:r>
              <w:t>Dermatologist treatments</w:t>
            </w:r>
          </w:p>
          <w:p w14:paraId="3DB0A778" w14:textId="39C25CC4" w:rsidR="0030424B" w:rsidRDefault="0030424B" w:rsidP="0030424B">
            <w:r>
              <w:t>Acupuncture treatments</w:t>
            </w:r>
          </w:p>
          <w:p w14:paraId="35B29316" w14:textId="044FAC8E" w:rsidR="0030424B" w:rsidRDefault="0030424B" w:rsidP="0030424B">
            <w:r>
              <w:t>Physical therapy</w:t>
            </w:r>
          </w:p>
          <w:p w14:paraId="0D4E0CB3" w14:textId="31940921" w:rsidR="0030424B" w:rsidRDefault="0030424B" w:rsidP="0030424B">
            <w:r>
              <w:t>Dengue fever hospital stay</w:t>
            </w:r>
          </w:p>
          <w:p w14:paraId="1897A776" w14:textId="454342B9" w:rsidR="0030424B" w:rsidRDefault="0030424B" w:rsidP="0030424B">
            <w:r>
              <w:t>Physical exams -3</w:t>
            </w:r>
          </w:p>
          <w:p w14:paraId="0151E548" w14:textId="5A4DDD83" w:rsidR="0030424B" w:rsidRDefault="0030424B" w:rsidP="0030424B">
            <w:r>
              <w:t>Allergy emergency room</w:t>
            </w:r>
          </w:p>
          <w:p w14:paraId="12F8596B" w14:textId="3CB67E0E" w:rsidR="0030424B" w:rsidRDefault="0030424B" w:rsidP="0030424B">
            <w:r>
              <w:t>Abdominal MRI</w:t>
            </w:r>
          </w:p>
          <w:p w14:paraId="12FB0968" w14:textId="571C2122" w:rsidR="0030424B" w:rsidRDefault="0030424B" w:rsidP="0030424B">
            <w:r>
              <w:t>Covid Rapid test kits – 400</w:t>
            </w:r>
          </w:p>
          <w:p w14:paraId="795FE72E" w14:textId="58E6F34C" w:rsidR="0030424B" w:rsidRDefault="0030424B" w:rsidP="0030424B">
            <w:r>
              <w:t>Covid prevention meds</w:t>
            </w:r>
          </w:p>
          <w:p w14:paraId="23C685E1" w14:textId="031B4417" w:rsidR="0030424B" w:rsidRDefault="0030424B" w:rsidP="0030424B"/>
        </w:tc>
        <w:tc>
          <w:tcPr>
            <w:tcW w:w="1836" w:type="dxa"/>
          </w:tcPr>
          <w:p w14:paraId="23C685E2" w14:textId="308007EB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56957C39" w14:textId="0793817F" w:rsidR="0030424B" w:rsidRDefault="00922474" w:rsidP="0030424B">
            <w:r>
              <w:t>140 (</w:t>
            </w:r>
            <w:r w:rsidR="0030424B">
              <w:t>35x4)</w:t>
            </w:r>
          </w:p>
          <w:p w14:paraId="6E828D3B" w14:textId="77777777" w:rsidR="0030424B" w:rsidRDefault="0030424B" w:rsidP="0030424B">
            <w:r>
              <w:t>260</w:t>
            </w:r>
          </w:p>
          <w:p w14:paraId="47EFF668" w14:textId="77777777" w:rsidR="0030424B" w:rsidRDefault="0030424B" w:rsidP="0030424B">
            <w:r>
              <w:t>345</w:t>
            </w:r>
          </w:p>
          <w:p w14:paraId="08284A06" w14:textId="77777777" w:rsidR="0030424B" w:rsidRDefault="0030424B" w:rsidP="0030424B">
            <w:r>
              <w:t>285</w:t>
            </w:r>
          </w:p>
          <w:p w14:paraId="001ECF4D" w14:textId="77777777" w:rsidR="0030424B" w:rsidRDefault="0030424B" w:rsidP="0030424B">
            <w:r>
              <w:t>345</w:t>
            </w:r>
          </w:p>
          <w:p w14:paraId="45A85CB9" w14:textId="77777777" w:rsidR="0030424B" w:rsidRDefault="0030424B" w:rsidP="0030424B">
            <w:r>
              <w:t>230</w:t>
            </w:r>
          </w:p>
          <w:p w14:paraId="12E9CE6C" w14:textId="40DB9B4F" w:rsidR="0030424B" w:rsidRDefault="003A6C17" w:rsidP="0030424B">
            <w:r>
              <w:t>690</w:t>
            </w:r>
            <w:r w:rsidR="00922474">
              <w:t xml:space="preserve"> (</w:t>
            </w:r>
            <w:r w:rsidR="0030424B">
              <w:t>230x3</w:t>
            </w:r>
            <w:r w:rsidR="00922474">
              <w:t>)</w:t>
            </w:r>
          </w:p>
          <w:p w14:paraId="1A1D0A2B" w14:textId="77777777" w:rsidR="0030424B" w:rsidRDefault="0030424B" w:rsidP="0030424B">
            <w:r>
              <w:t>57</w:t>
            </w:r>
          </w:p>
          <w:p w14:paraId="7CB999B8" w14:textId="77777777" w:rsidR="0030424B" w:rsidRDefault="0030424B" w:rsidP="0030424B">
            <w:r>
              <w:t>580</w:t>
            </w:r>
          </w:p>
          <w:p w14:paraId="2AFA7BD1" w14:textId="77777777" w:rsidR="0030424B" w:rsidRDefault="0030424B" w:rsidP="0030424B">
            <w:r>
              <w:t>685</w:t>
            </w:r>
          </w:p>
          <w:p w14:paraId="23C685E3" w14:textId="008F1739" w:rsidR="0030424B" w:rsidRDefault="0030424B" w:rsidP="0030424B">
            <w:r>
              <w:t>1,200</w:t>
            </w:r>
          </w:p>
        </w:tc>
      </w:tr>
      <w:tr w:rsidR="0030424B" w14:paraId="599B356D" w14:textId="77777777" w:rsidTr="00C75B09">
        <w:tc>
          <w:tcPr>
            <w:tcW w:w="1838" w:type="dxa"/>
          </w:tcPr>
          <w:p w14:paraId="0897C2D7" w14:textId="77777777" w:rsidR="0030424B" w:rsidRDefault="0030424B" w:rsidP="0030424B"/>
        </w:tc>
        <w:tc>
          <w:tcPr>
            <w:tcW w:w="3898" w:type="dxa"/>
          </w:tcPr>
          <w:p w14:paraId="411A7398" w14:textId="145904E3" w:rsidR="0030424B" w:rsidRPr="00E93948" w:rsidRDefault="0030424B" w:rsidP="0030424B">
            <w:pPr>
              <w:rPr>
                <w:b/>
                <w:bCs/>
              </w:rPr>
            </w:pPr>
            <w:r w:rsidRPr="00E93948">
              <w:rPr>
                <w:b/>
                <w:bCs/>
                <w:color w:val="E36C0A" w:themeColor="accent6" w:themeShade="BF"/>
              </w:rPr>
              <w:t>Total medical cost</w:t>
            </w:r>
          </w:p>
        </w:tc>
        <w:tc>
          <w:tcPr>
            <w:tcW w:w="1836" w:type="dxa"/>
          </w:tcPr>
          <w:p w14:paraId="2ED15E9E" w14:textId="77777777" w:rsidR="0030424B" w:rsidRDefault="0030424B" w:rsidP="0030424B"/>
        </w:tc>
        <w:tc>
          <w:tcPr>
            <w:tcW w:w="1778" w:type="dxa"/>
          </w:tcPr>
          <w:p w14:paraId="3127A96B" w14:textId="1A4C7749" w:rsidR="0030424B" w:rsidRPr="00E93948" w:rsidRDefault="00C9693E" w:rsidP="0030424B">
            <w:pPr>
              <w:rPr>
                <w:b/>
                <w:bCs/>
              </w:rPr>
            </w:pPr>
            <w:r w:rsidRPr="007D70E3">
              <w:rPr>
                <w:b/>
                <w:bCs/>
                <w:color w:val="E36C0A" w:themeColor="accent6" w:themeShade="BF"/>
              </w:rPr>
              <w:t>4,817</w:t>
            </w:r>
          </w:p>
        </w:tc>
      </w:tr>
      <w:tr w:rsidR="0030424B" w14:paraId="23C685EB" w14:textId="77777777" w:rsidTr="00C75B09">
        <w:tc>
          <w:tcPr>
            <w:tcW w:w="1838" w:type="dxa"/>
            <w:vMerge w:val="restart"/>
          </w:tcPr>
          <w:p w14:paraId="23C685E5" w14:textId="77777777" w:rsidR="0030424B" w:rsidRDefault="0030424B" w:rsidP="0030424B"/>
          <w:p w14:paraId="23C685E6" w14:textId="77777777" w:rsidR="0030424B" w:rsidRDefault="0030424B" w:rsidP="0030424B"/>
          <w:p w14:paraId="23C685E7" w14:textId="77777777" w:rsidR="0030424B" w:rsidRDefault="0030424B" w:rsidP="0030424B">
            <w:r>
              <w:t>Student support</w:t>
            </w:r>
          </w:p>
        </w:tc>
        <w:tc>
          <w:tcPr>
            <w:tcW w:w="3898" w:type="dxa"/>
          </w:tcPr>
          <w:p w14:paraId="785D74ED" w14:textId="77777777" w:rsidR="0030424B" w:rsidRDefault="0030424B" w:rsidP="0030424B">
            <w:r>
              <w:t>Tuitions (5 universities)</w:t>
            </w:r>
          </w:p>
          <w:p w14:paraId="3C2ED9E4" w14:textId="5286D747" w:rsidR="0030424B" w:rsidRDefault="0030424B" w:rsidP="0030424B">
            <w:r>
              <w:t>5 tech colleges</w:t>
            </w:r>
          </w:p>
          <w:p w14:paraId="23C685E8" w14:textId="56FD5657" w:rsidR="0030424B" w:rsidRDefault="0030424B" w:rsidP="0030424B">
            <w:r>
              <w:t>3 seminaries)</w:t>
            </w:r>
          </w:p>
        </w:tc>
        <w:tc>
          <w:tcPr>
            <w:tcW w:w="1836" w:type="dxa"/>
          </w:tcPr>
          <w:p w14:paraId="23C685E9" w14:textId="2BBA6B5C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0FEC5268" w14:textId="77777777" w:rsidR="0030424B" w:rsidRDefault="0030424B" w:rsidP="0030424B">
            <w:r>
              <w:t>3142</w:t>
            </w:r>
          </w:p>
          <w:p w14:paraId="48940E86" w14:textId="0EDE8E7F" w:rsidR="0030424B" w:rsidRDefault="0030424B" w:rsidP="0030424B">
            <w:r>
              <w:t>2,300</w:t>
            </w:r>
          </w:p>
          <w:p w14:paraId="18208FCC" w14:textId="14AE0488" w:rsidR="0030424B" w:rsidRDefault="0030424B" w:rsidP="0030424B">
            <w:r>
              <w:t>2,000</w:t>
            </w:r>
          </w:p>
          <w:p w14:paraId="23C685EA" w14:textId="3808E709" w:rsidR="0030424B" w:rsidRDefault="0030424B" w:rsidP="0030424B"/>
        </w:tc>
      </w:tr>
      <w:tr w:rsidR="0030424B" w14:paraId="23C685F0" w14:textId="77777777" w:rsidTr="00C75B09">
        <w:tc>
          <w:tcPr>
            <w:tcW w:w="1838" w:type="dxa"/>
            <w:vMerge/>
          </w:tcPr>
          <w:p w14:paraId="23C685EC" w14:textId="77777777" w:rsidR="0030424B" w:rsidRDefault="0030424B" w:rsidP="0030424B"/>
        </w:tc>
        <w:tc>
          <w:tcPr>
            <w:tcW w:w="3898" w:type="dxa"/>
          </w:tcPr>
          <w:p w14:paraId="23C685ED" w14:textId="77777777" w:rsidR="0030424B" w:rsidRDefault="0030424B" w:rsidP="0030424B">
            <w:r>
              <w:t>Living/housing expenses</w:t>
            </w:r>
          </w:p>
        </w:tc>
        <w:tc>
          <w:tcPr>
            <w:tcW w:w="1836" w:type="dxa"/>
          </w:tcPr>
          <w:p w14:paraId="23C685EE" w14:textId="3372B497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23C685EF" w14:textId="11A2CA66" w:rsidR="0030424B" w:rsidRDefault="0030424B" w:rsidP="0030424B">
            <w:r>
              <w:t>14,500</w:t>
            </w:r>
          </w:p>
        </w:tc>
      </w:tr>
      <w:tr w:rsidR="0030424B" w14:paraId="23C685FF" w14:textId="77777777" w:rsidTr="00C75B09">
        <w:tc>
          <w:tcPr>
            <w:tcW w:w="1838" w:type="dxa"/>
            <w:vMerge/>
          </w:tcPr>
          <w:p w14:paraId="23C685FB" w14:textId="77777777" w:rsidR="0030424B" w:rsidRDefault="0030424B" w:rsidP="0030424B"/>
        </w:tc>
        <w:tc>
          <w:tcPr>
            <w:tcW w:w="3898" w:type="dxa"/>
          </w:tcPr>
          <w:p w14:paraId="23C685FC" w14:textId="2274F95E" w:rsidR="0030424B" w:rsidRDefault="0030424B" w:rsidP="0030424B">
            <w:r>
              <w:t xml:space="preserve">Student dorm construction </w:t>
            </w:r>
          </w:p>
        </w:tc>
        <w:tc>
          <w:tcPr>
            <w:tcW w:w="1836" w:type="dxa"/>
          </w:tcPr>
          <w:p w14:paraId="23C685FD" w14:textId="77777777" w:rsidR="0030424B" w:rsidRDefault="0030424B" w:rsidP="0030424B"/>
        </w:tc>
        <w:tc>
          <w:tcPr>
            <w:tcW w:w="1778" w:type="dxa"/>
          </w:tcPr>
          <w:p w14:paraId="23C685FE" w14:textId="6E65134B" w:rsidR="0030424B" w:rsidRDefault="00032401" w:rsidP="0030424B">
            <w:r>
              <w:t>25,800</w:t>
            </w:r>
          </w:p>
        </w:tc>
      </w:tr>
      <w:tr w:rsidR="0030424B" w14:paraId="23C68604" w14:textId="77777777" w:rsidTr="00C75B09">
        <w:tc>
          <w:tcPr>
            <w:tcW w:w="1838" w:type="dxa"/>
            <w:vMerge/>
          </w:tcPr>
          <w:p w14:paraId="23C68600" w14:textId="77777777" w:rsidR="0030424B" w:rsidRDefault="0030424B" w:rsidP="0030424B"/>
        </w:tc>
        <w:tc>
          <w:tcPr>
            <w:tcW w:w="3898" w:type="dxa"/>
          </w:tcPr>
          <w:p w14:paraId="23C68601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student support</w:t>
            </w:r>
          </w:p>
        </w:tc>
        <w:tc>
          <w:tcPr>
            <w:tcW w:w="1836" w:type="dxa"/>
          </w:tcPr>
          <w:p w14:paraId="23C68602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778" w:type="dxa"/>
          </w:tcPr>
          <w:p w14:paraId="23C68603" w14:textId="78645069" w:rsidR="0030424B" w:rsidRPr="008C44F2" w:rsidRDefault="00031A12" w:rsidP="0030424B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47,7</w:t>
            </w:r>
            <w:r w:rsidR="002A344C">
              <w:rPr>
                <w:b/>
                <w:bCs/>
                <w:color w:val="E36C0A" w:themeColor="accent6" w:themeShade="BF"/>
              </w:rPr>
              <w:t>42</w:t>
            </w:r>
          </w:p>
        </w:tc>
      </w:tr>
      <w:tr w:rsidR="0030424B" w14:paraId="23C68609" w14:textId="77777777" w:rsidTr="00C75B09">
        <w:tc>
          <w:tcPr>
            <w:tcW w:w="1838" w:type="dxa"/>
          </w:tcPr>
          <w:p w14:paraId="23C68605" w14:textId="77777777" w:rsidR="0030424B" w:rsidRDefault="0030424B" w:rsidP="0030424B"/>
        </w:tc>
        <w:tc>
          <w:tcPr>
            <w:tcW w:w="3898" w:type="dxa"/>
          </w:tcPr>
          <w:p w14:paraId="23C68606" w14:textId="77777777" w:rsidR="0030424B" w:rsidRDefault="0030424B" w:rsidP="0030424B"/>
        </w:tc>
        <w:tc>
          <w:tcPr>
            <w:tcW w:w="1836" w:type="dxa"/>
          </w:tcPr>
          <w:p w14:paraId="23C68607" w14:textId="77777777" w:rsidR="0030424B" w:rsidRDefault="0030424B" w:rsidP="0030424B"/>
        </w:tc>
        <w:tc>
          <w:tcPr>
            <w:tcW w:w="1778" w:type="dxa"/>
          </w:tcPr>
          <w:p w14:paraId="23C68608" w14:textId="77777777" w:rsidR="0030424B" w:rsidRDefault="0030424B" w:rsidP="0030424B"/>
        </w:tc>
      </w:tr>
      <w:tr w:rsidR="0030424B" w14:paraId="23C6860F" w14:textId="77777777" w:rsidTr="00C75B09">
        <w:tc>
          <w:tcPr>
            <w:tcW w:w="1838" w:type="dxa"/>
            <w:vMerge w:val="restart"/>
          </w:tcPr>
          <w:p w14:paraId="23C6860A" w14:textId="77777777" w:rsidR="0030424B" w:rsidRDefault="0030424B" w:rsidP="0030424B"/>
          <w:p w14:paraId="23C6860B" w14:textId="77777777" w:rsidR="0030424B" w:rsidRDefault="0030424B" w:rsidP="0030424B">
            <w:r>
              <w:t>Orphanage support</w:t>
            </w:r>
          </w:p>
        </w:tc>
        <w:tc>
          <w:tcPr>
            <w:tcW w:w="3898" w:type="dxa"/>
          </w:tcPr>
          <w:p w14:paraId="23C6860C" w14:textId="77777777" w:rsidR="0030424B" w:rsidRDefault="0030424B" w:rsidP="0030424B">
            <w:r>
              <w:t xml:space="preserve">Monthly Room and board </w:t>
            </w:r>
          </w:p>
        </w:tc>
        <w:tc>
          <w:tcPr>
            <w:tcW w:w="1836" w:type="dxa"/>
          </w:tcPr>
          <w:p w14:paraId="23C6860D" w14:textId="72A4F370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23C6860E" w14:textId="5318B267" w:rsidR="0030424B" w:rsidRDefault="0030424B" w:rsidP="0030424B">
            <w:r>
              <w:t>6,840 (570x12)</w:t>
            </w:r>
          </w:p>
        </w:tc>
      </w:tr>
      <w:tr w:rsidR="0030424B" w14:paraId="23C68619" w14:textId="77777777" w:rsidTr="00C75B09">
        <w:tc>
          <w:tcPr>
            <w:tcW w:w="1838" w:type="dxa"/>
            <w:vMerge/>
          </w:tcPr>
          <w:p w14:paraId="23C68615" w14:textId="77777777" w:rsidR="0030424B" w:rsidRDefault="0030424B" w:rsidP="0030424B"/>
        </w:tc>
        <w:tc>
          <w:tcPr>
            <w:tcW w:w="3898" w:type="dxa"/>
          </w:tcPr>
          <w:p w14:paraId="23C68616" w14:textId="77777777" w:rsidR="0030424B" w:rsidRDefault="0030424B" w:rsidP="0030424B">
            <w:r>
              <w:t>Monthly student education support</w:t>
            </w:r>
          </w:p>
        </w:tc>
        <w:tc>
          <w:tcPr>
            <w:tcW w:w="1836" w:type="dxa"/>
          </w:tcPr>
          <w:p w14:paraId="23C68617" w14:textId="72AA127C" w:rsidR="0030424B" w:rsidRDefault="0030424B" w:rsidP="0030424B">
            <w:r>
              <w:t>2022</w:t>
            </w:r>
          </w:p>
        </w:tc>
        <w:tc>
          <w:tcPr>
            <w:tcW w:w="1778" w:type="dxa"/>
          </w:tcPr>
          <w:p w14:paraId="23C68618" w14:textId="10829CE8" w:rsidR="0030424B" w:rsidRDefault="0030424B" w:rsidP="0030424B">
            <w:r>
              <w:t>3,420(285x12)</w:t>
            </w:r>
          </w:p>
        </w:tc>
      </w:tr>
      <w:tr w:rsidR="00C22BA0" w14:paraId="671C27C4" w14:textId="77777777" w:rsidTr="00C75B09">
        <w:tc>
          <w:tcPr>
            <w:tcW w:w="1838" w:type="dxa"/>
            <w:vMerge/>
          </w:tcPr>
          <w:p w14:paraId="23FBB671" w14:textId="77777777" w:rsidR="00C22BA0" w:rsidRDefault="00C22BA0" w:rsidP="0030424B"/>
        </w:tc>
        <w:tc>
          <w:tcPr>
            <w:tcW w:w="3898" w:type="dxa"/>
          </w:tcPr>
          <w:p w14:paraId="0A92E492" w14:textId="474191CA" w:rsidR="00C22BA0" w:rsidRDefault="00C22BA0" w:rsidP="0030424B">
            <w:r>
              <w:t>Activity area construction</w:t>
            </w:r>
          </w:p>
        </w:tc>
        <w:tc>
          <w:tcPr>
            <w:tcW w:w="1836" w:type="dxa"/>
          </w:tcPr>
          <w:p w14:paraId="40576E82" w14:textId="77777777" w:rsidR="00C22BA0" w:rsidRDefault="00C22BA0" w:rsidP="0030424B"/>
        </w:tc>
        <w:tc>
          <w:tcPr>
            <w:tcW w:w="1778" w:type="dxa"/>
          </w:tcPr>
          <w:p w14:paraId="75375747" w14:textId="20FE5CE6" w:rsidR="00C22BA0" w:rsidRDefault="00637FAF" w:rsidP="0030424B">
            <w:r>
              <w:t>1,715</w:t>
            </w:r>
          </w:p>
        </w:tc>
      </w:tr>
      <w:tr w:rsidR="00637FAF" w14:paraId="3F419AA8" w14:textId="77777777" w:rsidTr="00C75B09">
        <w:tc>
          <w:tcPr>
            <w:tcW w:w="1838" w:type="dxa"/>
            <w:vMerge/>
          </w:tcPr>
          <w:p w14:paraId="4990FCDC" w14:textId="77777777" w:rsidR="00637FAF" w:rsidRDefault="00637FAF" w:rsidP="0030424B"/>
        </w:tc>
        <w:tc>
          <w:tcPr>
            <w:tcW w:w="3898" w:type="dxa"/>
          </w:tcPr>
          <w:p w14:paraId="5A416481" w14:textId="30858043" w:rsidR="00637FAF" w:rsidRDefault="00BA0F39" w:rsidP="0030424B">
            <w:r>
              <w:t>Washing machine</w:t>
            </w:r>
          </w:p>
        </w:tc>
        <w:tc>
          <w:tcPr>
            <w:tcW w:w="1836" w:type="dxa"/>
          </w:tcPr>
          <w:p w14:paraId="19B987E0" w14:textId="77777777" w:rsidR="00637FAF" w:rsidRDefault="00637FAF" w:rsidP="0030424B"/>
        </w:tc>
        <w:tc>
          <w:tcPr>
            <w:tcW w:w="1778" w:type="dxa"/>
          </w:tcPr>
          <w:p w14:paraId="7D9E5C23" w14:textId="29A4DD36" w:rsidR="00637FAF" w:rsidRDefault="001173C0" w:rsidP="0030424B">
            <w:r>
              <w:t>345</w:t>
            </w:r>
          </w:p>
        </w:tc>
      </w:tr>
      <w:tr w:rsidR="001173C0" w14:paraId="5C79A5BA" w14:textId="77777777" w:rsidTr="00C75B09">
        <w:tc>
          <w:tcPr>
            <w:tcW w:w="1838" w:type="dxa"/>
            <w:vMerge/>
          </w:tcPr>
          <w:p w14:paraId="663B66C3" w14:textId="77777777" w:rsidR="001173C0" w:rsidRDefault="001173C0" w:rsidP="0030424B"/>
        </w:tc>
        <w:tc>
          <w:tcPr>
            <w:tcW w:w="3898" w:type="dxa"/>
          </w:tcPr>
          <w:p w14:paraId="0FE22EFE" w14:textId="04D67529" w:rsidR="001173C0" w:rsidRDefault="001173C0" w:rsidP="0030424B">
            <w:r>
              <w:t>Christmas Party</w:t>
            </w:r>
          </w:p>
        </w:tc>
        <w:tc>
          <w:tcPr>
            <w:tcW w:w="1836" w:type="dxa"/>
          </w:tcPr>
          <w:p w14:paraId="73318C2E" w14:textId="77777777" w:rsidR="001173C0" w:rsidRDefault="001173C0" w:rsidP="0030424B"/>
        </w:tc>
        <w:tc>
          <w:tcPr>
            <w:tcW w:w="1778" w:type="dxa"/>
          </w:tcPr>
          <w:p w14:paraId="4EDBAC9B" w14:textId="2A3B03B0" w:rsidR="001173C0" w:rsidRDefault="00AB65AF" w:rsidP="0030424B">
            <w:r>
              <w:t>200</w:t>
            </w:r>
          </w:p>
        </w:tc>
      </w:tr>
      <w:tr w:rsidR="0030424B" w14:paraId="23C6862D" w14:textId="77777777" w:rsidTr="00C75B09">
        <w:tc>
          <w:tcPr>
            <w:tcW w:w="1838" w:type="dxa"/>
            <w:vMerge/>
          </w:tcPr>
          <w:p w14:paraId="23C68629" w14:textId="77777777" w:rsidR="0030424B" w:rsidRDefault="0030424B" w:rsidP="0030424B"/>
        </w:tc>
        <w:tc>
          <w:tcPr>
            <w:tcW w:w="3898" w:type="dxa"/>
          </w:tcPr>
          <w:p w14:paraId="23C6862A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Total orphanage</w:t>
            </w:r>
            <w:r w:rsidRPr="008C44F2">
              <w:rPr>
                <w:b/>
                <w:bCs/>
                <w:color w:val="E36C0A" w:themeColor="accent6" w:themeShade="BF"/>
              </w:rPr>
              <w:t xml:space="preserve"> support</w:t>
            </w:r>
          </w:p>
        </w:tc>
        <w:tc>
          <w:tcPr>
            <w:tcW w:w="1836" w:type="dxa"/>
          </w:tcPr>
          <w:p w14:paraId="23C6862B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778" w:type="dxa"/>
          </w:tcPr>
          <w:p w14:paraId="23C6862C" w14:textId="69B81D95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1</w:t>
            </w:r>
            <w:r w:rsidR="00780283">
              <w:rPr>
                <w:b/>
                <w:bCs/>
                <w:color w:val="E36C0A" w:themeColor="accent6" w:themeShade="BF"/>
              </w:rPr>
              <w:t>2</w:t>
            </w:r>
            <w:r w:rsidR="007A25AA">
              <w:rPr>
                <w:b/>
                <w:bCs/>
                <w:color w:val="E36C0A" w:themeColor="accent6" w:themeShade="BF"/>
              </w:rPr>
              <w:t>,52</w:t>
            </w:r>
            <w:r>
              <w:rPr>
                <w:b/>
                <w:bCs/>
                <w:color w:val="E36C0A" w:themeColor="accent6" w:themeShade="BF"/>
              </w:rPr>
              <w:t>0</w:t>
            </w:r>
          </w:p>
        </w:tc>
      </w:tr>
      <w:tr w:rsidR="0030424B" w14:paraId="23C6862F" w14:textId="77777777" w:rsidTr="00C75B09">
        <w:tc>
          <w:tcPr>
            <w:tcW w:w="9350" w:type="dxa"/>
            <w:gridSpan w:val="4"/>
          </w:tcPr>
          <w:p w14:paraId="23C6862E" w14:textId="77777777" w:rsidR="0030424B" w:rsidRPr="008C44F2" w:rsidRDefault="0030424B" w:rsidP="0030424B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424B" w14:paraId="23C68632" w14:textId="77777777" w:rsidTr="00C75B09">
        <w:tc>
          <w:tcPr>
            <w:tcW w:w="7572" w:type="dxa"/>
            <w:gridSpan w:val="3"/>
          </w:tcPr>
          <w:p w14:paraId="23C68630" w14:textId="77777777" w:rsidR="0030424B" w:rsidRPr="00954C84" w:rsidRDefault="0030424B" w:rsidP="0030424B">
            <w:pPr>
              <w:rPr>
                <w:b/>
                <w:bCs/>
                <w:color w:val="C00000"/>
              </w:rPr>
            </w:pPr>
            <w:r>
              <w:t>2020 Mission Total Expenditure</w:t>
            </w:r>
          </w:p>
        </w:tc>
        <w:tc>
          <w:tcPr>
            <w:tcW w:w="1778" w:type="dxa"/>
          </w:tcPr>
          <w:p w14:paraId="23C68631" w14:textId="3D57243C" w:rsidR="0030424B" w:rsidRDefault="00EE3A3C" w:rsidP="0030424B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  <w:r w:rsidR="00153F1E">
              <w:rPr>
                <w:b/>
                <w:bCs/>
                <w:color w:val="C00000"/>
              </w:rPr>
              <w:t>18,333</w:t>
            </w:r>
          </w:p>
        </w:tc>
      </w:tr>
      <w:tr w:rsidR="0030424B" w14:paraId="7B61DA63" w14:textId="77777777" w:rsidTr="00C75B09">
        <w:tc>
          <w:tcPr>
            <w:tcW w:w="7572" w:type="dxa"/>
            <w:gridSpan w:val="3"/>
          </w:tcPr>
          <w:p w14:paraId="10A76EC4" w14:textId="77777777" w:rsidR="0030424B" w:rsidRDefault="0030424B" w:rsidP="0030424B"/>
        </w:tc>
        <w:tc>
          <w:tcPr>
            <w:tcW w:w="1778" w:type="dxa"/>
          </w:tcPr>
          <w:p w14:paraId="02511366" w14:textId="77777777" w:rsidR="0030424B" w:rsidRDefault="0030424B" w:rsidP="0030424B">
            <w:pPr>
              <w:rPr>
                <w:b/>
                <w:bCs/>
                <w:color w:val="C00000"/>
              </w:rPr>
            </w:pPr>
          </w:p>
        </w:tc>
      </w:tr>
      <w:tr w:rsidR="0030424B" w14:paraId="23C68639" w14:textId="77777777" w:rsidTr="00C75B09">
        <w:tc>
          <w:tcPr>
            <w:tcW w:w="7572" w:type="dxa"/>
            <w:gridSpan w:val="3"/>
          </w:tcPr>
          <w:p w14:paraId="23C68633" w14:textId="776808AD" w:rsidR="0030424B" w:rsidRDefault="0030424B" w:rsidP="0030424B">
            <w:r>
              <w:t>202</w:t>
            </w:r>
            <w:r w:rsidR="006B260D">
              <w:t>2</w:t>
            </w:r>
            <w:r>
              <w:t xml:space="preserve"> donation received (Checks)</w:t>
            </w:r>
          </w:p>
          <w:p w14:paraId="23C68634" w14:textId="77777777" w:rsidR="0030424B" w:rsidRDefault="0030424B" w:rsidP="0030424B">
            <w:r>
              <w:t xml:space="preserve">                                            (</w:t>
            </w:r>
            <w:proofErr w:type="spellStart"/>
            <w:r>
              <w:t>Paypal</w:t>
            </w:r>
            <w:proofErr w:type="spellEnd"/>
            <w:r>
              <w:t xml:space="preserve"> Online)</w:t>
            </w:r>
          </w:p>
          <w:p w14:paraId="23C68635" w14:textId="77777777" w:rsidR="0030424B" w:rsidRPr="0045175C" w:rsidRDefault="0030424B" w:rsidP="0030424B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 xml:space="preserve">                                                                                                                                            Total</w:t>
            </w:r>
          </w:p>
        </w:tc>
        <w:tc>
          <w:tcPr>
            <w:tcW w:w="1778" w:type="dxa"/>
          </w:tcPr>
          <w:p w14:paraId="23C68636" w14:textId="61745FA4" w:rsidR="0030424B" w:rsidRDefault="006B260D" w:rsidP="0030424B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80,225</w:t>
            </w:r>
          </w:p>
          <w:p w14:paraId="23C68637" w14:textId="37F68EBA" w:rsidR="0030424B" w:rsidRDefault="00E235CA" w:rsidP="0030424B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42,528</w:t>
            </w:r>
          </w:p>
          <w:p w14:paraId="175249E9" w14:textId="77777777" w:rsidR="0030424B" w:rsidRDefault="0030424B" w:rsidP="0030424B">
            <w:pPr>
              <w:rPr>
                <w:b/>
                <w:bCs/>
                <w:color w:val="C00000"/>
              </w:rPr>
            </w:pPr>
          </w:p>
          <w:p w14:paraId="23C68638" w14:textId="162C3198" w:rsidR="0030424B" w:rsidRDefault="0030424B" w:rsidP="0030424B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  <w:r w:rsidR="00E235CA">
              <w:rPr>
                <w:b/>
                <w:bCs/>
                <w:color w:val="C00000"/>
              </w:rPr>
              <w:t>22,753</w:t>
            </w:r>
          </w:p>
        </w:tc>
      </w:tr>
    </w:tbl>
    <w:p w14:paraId="23C6863A" w14:textId="77777777" w:rsidR="00B152AA" w:rsidRPr="00804E17" w:rsidRDefault="00B152AA">
      <w:pPr>
        <w:rPr>
          <w:b/>
          <w:bCs/>
          <w:color w:val="C00000"/>
        </w:rPr>
      </w:pPr>
    </w:p>
    <w:sectPr w:rsidR="00B152AA" w:rsidRPr="00804E17" w:rsidSect="00B152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F4C" w14:textId="77777777" w:rsidR="00B53017" w:rsidRDefault="00B53017" w:rsidP="001E3C90">
      <w:pPr>
        <w:spacing w:after="0" w:line="240" w:lineRule="auto"/>
      </w:pPr>
      <w:r>
        <w:separator/>
      </w:r>
    </w:p>
  </w:endnote>
  <w:endnote w:type="continuationSeparator" w:id="0">
    <w:p w14:paraId="486009FA" w14:textId="77777777" w:rsidR="00B53017" w:rsidRDefault="00B53017" w:rsidP="001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B7EA" w14:textId="77777777" w:rsidR="001E3C90" w:rsidRDefault="001E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8D3D" w14:textId="77777777" w:rsidR="00B53017" w:rsidRDefault="00B53017" w:rsidP="001E3C90">
      <w:pPr>
        <w:spacing w:after="0" w:line="240" w:lineRule="auto"/>
      </w:pPr>
      <w:r>
        <w:separator/>
      </w:r>
    </w:p>
  </w:footnote>
  <w:footnote w:type="continuationSeparator" w:id="0">
    <w:p w14:paraId="1E6FC975" w14:textId="77777777" w:rsidR="00B53017" w:rsidRDefault="00B53017" w:rsidP="001E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B0"/>
    <w:rsid w:val="00021DAD"/>
    <w:rsid w:val="00031A12"/>
    <w:rsid w:val="00032401"/>
    <w:rsid w:val="00045930"/>
    <w:rsid w:val="00056D51"/>
    <w:rsid w:val="00065EEF"/>
    <w:rsid w:val="00087E53"/>
    <w:rsid w:val="000C4ECE"/>
    <w:rsid w:val="000E25DC"/>
    <w:rsid w:val="00111D29"/>
    <w:rsid w:val="001173C0"/>
    <w:rsid w:val="00126AF8"/>
    <w:rsid w:val="00133D74"/>
    <w:rsid w:val="001365FA"/>
    <w:rsid w:val="0014738A"/>
    <w:rsid w:val="00152C6B"/>
    <w:rsid w:val="00153F1E"/>
    <w:rsid w:val="00157C8F"/>
    <w:rsid w:val="0016038A"/>
    <w:rsid w:val="00164646"/>
    <w:rsid w:val="001A37B1"/>
    <w:rsid w:val="001B03A5"/>
    <w:rsid w:val="001D07DA"/>
    <w:rsid w:val="001D5CB6"/>
    <w:rsid w:val="001E3C90"/>
    <w:rsid w:val="001E59D1"/>
    <w:rsid w:val="001F0047"/>
    <w:rsid w:val="00223F0F"/>
    <w:rsid w:val="0022556E"/>
    <w:rsid w:val="00263E37"/>
    <w:rsid w:val="00292F7A"/>
    <w:rsid w:val="002A344C"/>
    <w:rsid w:val="002A60D8"/>
    <w:rsid w:val="002B16B1"/>
    <w:rsid w:val="002C01DB"/>
    <w:rsid w:val="002C11B4"/>
    <w:rsid w:val="002C24EC"/>
    <w:rsid w:val="002F4F84"/>
    <w:rsid w:val="0030424B"/>
    <w:rsid w:val="00312904"/>
    <w:rsid w:val="00326DDC"/>
    <w:rsid w:val="00333A6D"/>
    <w:rsid w:val="00342FF3"/>
    <w:rsid w:val="00352519"/>
    <w:rsid w:val="00353FE2"/>
    <w:rsid w:val="003A6C17"/>
    <w:rsid w:val="003B20DF"/>
    <w:rsid w:val="003B65A3"/>
    <w:rsid w:val="003D652E"/>
    <w:rsid w:val="00410D8C"/>
    <w:rsid w:val="0041695B"/>
    <w:rsid w:val="004220A6"/>
    <w:rsid w:val="00424A7C"/>
    <w:rsid w:val="0045175C"/>
    <w:rsid w:val="0045584B"/>
    <w:rsid w:val="00492AAF"/>
    <w:rsid w:val="004A39AE"/>
    <w:rsid w:val="004B6812"/>
    <w:rsid w:val="004C7D51"/>
    <w:rsid w:val="004E1B2B"/>
    <w:rsid w:val="004E437E"/>
    <w:rsid w:val="00513E85"/>
    <w:rsid w:val="00534A80"/>
    <w:rsid w:val="00550638"/>
    <w:rsid w:val="005617F9"/>
    <w:rsid w:val="005800F5"/>
    <w:rsid w:val="00597E1E"/>
    <w:rsid w:val="005A7824"/>
    <w:rsid w:val="005B2667"/>
    <w:rsid w:val="005C47C6"/>
    <w:rsid w:val="005C7CCD"/>
    <w:rsid w:val="005D186C"/>
    <w:rsid w:val="005E65A8"/>
    <w:rsid w:val="006043C0"/>
    <w:rsid w:val="00604749"/>
    <w:rsid w:val="00623F0F"/>
    <w:rsid w:val="006267A4"/>
    <w:rsid w:val="00626D75"/>
    <w:rsid w:val="00637FAF"/>
    <w:rsid w:val="00644769"/>
    <w:rsid w:val="00665323"/>
    <w:rsid w:val="006A22A3"/>
    <w:rsid w:val="006A4573"/>
    <w:rsid w:val="006B260D"/>
    <w:rsid w:val="006B773D"/>
    <w:rsid w:val="006C2607"/>
    <w:rsid w:val="006C6334"/>
    <w:rsid w:val="006D033B"/>
    <w:rsid w:val="006D05C5"/>
    <w:rsid w:val="006F0547"/>
    <w:rsid w:val="00705AB3"/>
    <w:rsid w:val="00724A48"/>
    <w:rsid w:val="00727F52"/>
    <w:rsid w:val="007363C8"/>
    <w:rsid w:val="007457CD"/>
    <w:rsid w:val="00753CFE"/>
    <w:rsid w:val="0075587A"/>
    <w:rsid w:val="007637FC"/>
    <w:rsid w:val="007733D8"/>
    <w:rsid w:val="00780283"/>
    <w:rsid w:val="00780831"/>
    <w:rsid w:val="007822B0"/>
    <w:rsid w:val="007965A2"/>
    <w:rsid w:val="007A25AA"/>
    <w:rsid w:val="007D70E3"/>
    <w:rsid w:val="007E5394"/>
    <w:rsid w:val="007F1B24"/>
    <w:rsid w:val="00804E17"/>
    <w:rsid w:val="008172CE"/>
    <w:rsid w:val="00836A64"/>
    <w:rsid w:val="00841C0D"/>
    <w:rsid w:val="00843E0F"/>
    <w:rsid w:val="008468CA"/>
    <w:rsid w:val="00852F5C"/>
    <w:rsid w:val="00861B0D"/>
    <w:rsid w:val="00891EEA"/>
    <w:rsid w:val="008A1A4E"/>
    <w:rsid w:val="008B32E5"/>
    <w:rsid w:val="008B6D02"/>
    <w:rsid w:val="008C44F2"/>
    <w:rsid w:val="008D2C50"/>
    <w:rsid w:val="008E106A"/>
    <w:rsid w:val="008E52C4"/>
    <w:rsid w:val="008E5E06"/>
    <w:rsid w:val="009002A9"/>
    <w:rsid w:val="00904356"/>
    <w:rsid w:val="009223B1"/>
    <w:rsid w:val="00922474"/>
    <w:rsid w:val="0092702C"/>
    <w:rsid w:val="00927A83"/>
    <w:rsid w:val="00931881"/>
    <w:rsid w:val="0094375E"/>
    <w:rsid w:val="009529C0"/>
    <w:rsid w:val="00954C84"/>
    <w:rsid w:val="009605B5"/>
    <w:rsid w:val="00962ED4"/>
    <w:rsid w:val="00971D08"/>
    <w:rsid w:val="00990836"/>
    <w:rsid w:val="009F05CD"/>
    <w:rsid w:val="009F663F"/>
    <w:rsid w:val="00A2749E"/>
    <w:rsid w:val="00A45BA0"/>
    <w:rsid w:val="00A46D7E"/>
    <w:rsid w:val="00A528FD"/>
    <w:rsid w:val="00A82870"/>
    <w:rsid w:val="00A87967"/>
    <w:rsid w:val="00A87C1D"/>
    <w:rsid w:val="00AA6EB6"/>
    <w:rsid w:val="00AB340F"/>
    <w:rsid w:val="00AB65AF"/>
    <w:rsid w:val="00AC1F11"/>
    <w:rsid w:val="00AD0F70"/>
    <w:rsid w:val="00AD389E"/>
    <w:rsid w:val="00AD4AF5"/>
    <w:rsid w:val="00AD7747"/>
    <w:rsid w:val="00AE4EAC"/>
    <w:rsid w:val="00B06E96"/>
    <w:rsid w:val="00B12487"/>
    <w:rsid w:val="00B152AA"/>
    <w:rsid w:val="00B21A8D"/>
    <w:rsid w:val="00B24801"/>
    <w:rsid w:val="00B35712"/>
    <w:rsid w:val="00B50CE3"/>
    <w:rsid w:val="00B53017"/>
    <w:rsid w:val="00B612D8"/>
    <w:rsid w:val="00B64019"/>
    <w:rsid w:val="00B9585D"/>
    <w:rsid w:val="00B968C6"/>
    <w:rsid w:val="00BA0F39"/>
    <w:rsid w:val="00BA6BA6"/>
    <w:rsid w:val="00BC4C6C"/>
    <w:rsid w:val="00BE3F17"/>
    <w:rsid w:val="00BF5D7A"/>
    <w:rsid w:val="00C22BA0"/>
    <w:rsid w:val="00C3033B"/>
    <w:rsid w:val="00C50FCA"/>
    <w:rsid w:val="00C55361"/>
    <w:rsid w:val="00C5679E"/>
    <w:rsid w:val="00C633EE"/>
    <w:rsid w:val="00C7490F"/>
    <w:rsid w:val="00C75B09"/>
    <w:rsid w:val="00C91457"/>
    <w:rsid w:val="00C9693E"/>
    <w:rsid w:val="00CC0469"/>
    <w:rsid w:val="00CC07DD"/>
    <w:rsid w:val="00CC3264"/>
    <w:rsid w:val="00CD2E1E"/>
    <w:rsid w:val="00CD4A3F"/>
    <w:rsid w:val="00D01662"/>
    <w:rsid w:val="00D026A9"/>
    <w:rsid w:val="00D07FED"/>
    <w:rsid w:val="00D127DB"/>
    <w:rsid w:val="00D129AC"/>
    <w:rsid w:val="00D22120"/>
    <w:rsid w:val="00D76502"/>
    <w:rsid w:val="00D806A8"/>
    <w:rsid w:val="00D86D18"/>
    <w:rsid w:val="00DB481A"/>
    <w:rsid w:val="00DC45AD"/>
    <w:rsid w:val="00DE5FEA"/>
    <w:rsid w:val="00E01F7E"/>
    <w:rsid w:val="00E17104"/>
    <w:rsid w:val="00E235CA"/>
    <w:rsid w:val="00E56B95"/>
    <w:rsid w:val="00E571D8"/>
    <w:rsid w:val="00E8591A"/>
    <w:rsid w:val="00E93948"/>
    <w:rsid w:val="00EA0EFB"/>
    <w:rsid w:val="00EB7B68"/>
    <w:rsid w:val="00EC299B"/>
    <w:rsid w:val="00EE08B4"/>
    <w:rsid w:val="00EE3A3C"/>
    <w:rsid w:val="00EE69D5"/>
    <w:rsid w:val="00EF4962"/>
    <w:rsid w:val="00EF6864"/>
    <w:rsid w:val="00F04C29"/>
    <w:rsid w:val="00F400D8"/>
    <w:rsid w:val="00F47067"/>
    <w:rsid w:val="00F55A4D"/>
    <w:rsid w:val="00F641FF"/>
    <w:rsid w:val="00F74FA0"/>
    <w:rsid w:val="00F95BC2"/>
    <w:rsid w:val="00F96CC6"/>
    <w:rsid w:val="00FA4845"/>
    <w:rsid w:val="00FB0DEB"/>
    <w:rsid w:val="00FB1A13"/>
    <w:rsid w:val="00FB365F"/>
    <w:rsid w:val="00FD0101"/>
    <w:rsid w:val="00FE1405"/>
    <w:rsid w:val="00FF708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568"/>
  <w15:docId w15:val="{C7588B3A-E0AC-4546-9363-23F0373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90"/>
  </w:style>
  <w:style w:type="paragraph" w:styleId="Footer">
    <w:name w:val="footer"/>
    <w:basedOn w:val="Normal"/>
    <w:link w:val="FooterChar"/>
    <w:uiPriority w:val="99"/>
    <w:unhideWhenUsed/>
    <w:rsid w:val="001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DaDa Chang</cp:lastModifiedBy>
  <cp:revision>4</cp:revision>
  <dcterms:created xsi:type="dcterms:W3CDTF">2022-12-31T05:28:00Z</dcterms:created>
  <dcterms:modified xsi:type="dcterms:W3CDTF">2022-12-31T08:44:00Z</dcterms:modified>
</cp:coreProperties>
</file>